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14" w:rsidRPr="001D3814" w:rsidRDefault="001D3814" w:rsidP="001D38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</w:p>
    <w:p w:rsidR="001D3814" w:rsidRPr="001D3814" w:rsidRDefault="001D3814" w:rsidP="001D38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  <w:r w:rsidRPr="001D3814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Информационное сообщение</w:t>
      </w:r>
    </w:p>
    <w:p w:rsidR="001D3814" w:rsidRPr="001D3814" w:rsidRDefault="001D3814" w:rsidP="001D38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</w:p>
    <w:p w:rsidR="001D3814" w:rsidRPr="001D3814" w:rsidRDefault="001D3814" w:rsidP="001D38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  <w:r w:rsidRPr="001D3814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ab/>
        <w:t xml:space="preserve">Администрация Юсьвинского муниципального округа сообщает о проведении публичных слушаний по проекту внесения изменений  в проект межевания территории кадастрового квартала 81:05:1420008 </w:t>
      </w:r>
      <w:proofErr w:type="spellStart"/>
      <w:r w:rsidRPr="001D3814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п</w:t>
      </w:r>
      <w:proofErr w:type="gramStart"/>
      <w:r w:rsidRPr="001D3814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.М</w:t>
      </w:r>
      <w:proofErr w:type="gramEnd"/>
      <w:r w:rsidRPr="001D3814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айкор</w:t>
      </w:r>
      <w:proofErr w:type="spellEnd"/>
      <w:r w:rsidRPr="001D3814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Юсьвинского муниципального округа Пермского края, утвержденный постановлением администрации Юсьвинского муниципального округа Пермского края от 18.12.2020 № 652 (далее Проект).</w:t>
      </w:r>
    </w:p>
    <w:p w:rsidR="001D3814" w:rsidRPr="001D3814" w:rsidRDefault="001D3814" w:rsidP="001D381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  <w:r w:rsidRPr="001D3814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Проект и информационные материалы к нему размещены на официальном интернет-сайте Юсьвинского муниципального округа Пермского края https://admuswa.ru/ (</w:t>
      </w:r>
      <w:proofErr w:type="gramStart"/>
      <w:r w:rsidRPr="001D3814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документы-градостроительство</w:t>
      </w:r>
      <w:proofErr w:type="gramEnd"/>
      <w:r w:rsidRPr="001D3814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–</w:t>
      </w:r>
      <w:r w:rsidR="00D451D5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1D3814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проекты планировки и межевания территории). </w:t>
      </w:r>
    </w:p>
    <w:p w:rsidR="001D3814" w:rsidRPr="001D3814" w:rsidRDefault="001D3814" w:rsidP="001D38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  <w:r w:rsidRPr="001D3814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ab/>
        <w:t xml:space="preserve">Информация о порядке и сроках проведения публичных слушаний по проекту: процедура проводится в период с 23.05.2024 по 10.06.2024.        </w:t>
      </w:r>
    </w:p>
    <w:p w:rsidR="001D3814" w:rsidRPr="001D3814" w:rsidRDefault="001D3814" w:rsidP="001D38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  <w:r w:rsidRPr="001D3814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ab/>
        <w:t xml:space="preserve"> Информация о порядке, сроках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D3814" w:rsidRPr="001D3814" w:rsidRDefault="001D3814" w:rsidP="001D38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  <w:r w:rsidRPr="001D3814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ab/>
        <w:t xml:space="preserve">Предложения и замечания по вопросам публичных слушаний принимаются в письменном виде по адресу: Пермский край, Юсьвинский район, </w:t>
      </w:r>
      <w:proofErr w:type="gramStart"/>
      <w:r w:rsidRPr="001D3814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с</w:t>
      </w:r>
      <w:proofErr w:type="gramEnd"/>
      <w:r w:rsidRPr="001D3814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. </w:t>
      </w:r>
      <w:proofErr w:type="gramStart"/>
      <w:r w:rsidRPr="001D3814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Юсьва</w:t>
      </w:r>
      <w:proofErr w:type="gramEnd"/>
      <w:r w:rsidRPr="001D3814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, ул. Красноармейская, д. 14, в электронном виде на адрес электронной почты: epbaiandina@yusva.permkrai.ru до 10:00 часов 10.06.2024.</w:t>
      </w:r>
    </w:p>
    <w:p w:rsidR="001D3814" w:rsidRPr="001D3814" w:rsidRDefault="001D3814" w:rsidP="001D381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  <w:r w:rsidRPr="001D3814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Ознакомления с проектом на бумажном носителе можно по адресу: Пермский край, Юсьвинский район, </w:t>
      </w:r>
      <w:proofErr w:type="gramStart"/>
      <w:r w:rsidRPr="001D3814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с</w:t>
      </w:r>
      <w:proofErr w:type="gramEnd"/>
      <w:r w:rsidRPr="001D3814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. Юсьва, ул. Красноармейская, д. 18.</w:t>
      </w:r>
    </w:p>
    <w:p w:rsidR="001D3814" w:rsidRPr="001D3814" w:rsidRDefault="001D3814" w:rsidP="001D381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  <w:r w:rsidRPr="001D3814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Организатор публичных слушаний: отдел земельных ресурсов и градостроительной деятельности администрации Юсьвинского муниципального округа.</w:t>
      </w:r>
    </w:p>
    <w:p w:rsidR="001D3814" w:rsidRPr="001D3814" w:rsidRDefault="001D3814" w:rsidP="001D381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</w:p>
    <w:p w:rsidR="000965FF" w:rsidRPr="006716CC" w:rsidRDefault="000965FF" w:rsidP="006716CC">
      <w:bookmarkStart w:id="0" w:name="_GoBack"/>
      <w:bookmarkEnd w:id="0"/>
    </w:p>
    <w:sectPr w:rsidR="000965FF" w:rsidRPr="006716CC" w:rsidSect="00961CB7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D4EEC"/>
    <w:multiLevelType w:val="hybridMultilevel"/>
    <w:tmpl w:val="3026890A"/>
    <w:lvl w:ilvl="0" w:tplc="B32062B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FA3"/>
    <w:rsid w:val="000007FB"/>
    <w:rsid w:val="00002C03"/>
    <w:rsid w:val="000168C6"/>
    <w:rsid w:val="00021751"/>
    <w:rsid w:val="00025D57"/>
    <w:rsid w:val="00034D23"/>
    <w:rsid w:val="00053CF9"/>
    <w:rsid w:val="00056020"/>
    <w:rsid w:val="00083383"/>
    <w:rsid w:val="00090F37"/>
    <w:rsid w:val="00091513"/>
    <w:rsid w:val="00095990"/>
    <w:rsid w:val="000965FF"/>
    <w:rsid w:val="000A0C28"/>
    <w:rsid w:val="000B2FCC"/>
    <w:rsid w:val="000B3709"/>
    <w:rsid w:val="000B7A2D"/>
    <w:rsid w:val="000D18C2"/>
    <w:rsid w:val="000D7E32"/>
    <w:rsid w:val="000E560A"/>
    <w:rsid w:val="000F7B7A"/>
    <w:rsid w:val="00102103"/>
    <w:rsid w:val="0010555D"/>
    <w:rsid w:val="00110DCA"/>
    <w:rsid w:val="0011683E"/>
    <w:rsid w:val="001200C3"/>
    <w:rsid w:val="00134AA4"/>
    <w:rsid w:val="00135919"/>
    <w:rsid w:val="00135975"/>
    <w:rsid w:val="00137A9E"/>
    <w:rsid w:val="0014327C"/>
    <w:rsid w:val="001701D8"/>
    <w:rsid w:val="00171858"/>
    <w:rsid w:val="00187C44"/>
    <w:rsid w:val="001A226C"/>
    <w:rsid w:val="001A3BB4"/>
    <w:rsid w:val="001A4D22"/>
    <w:rsid w:val="001A78B8"/>
    <w:rsid w:val="001B2684"/>
    <w:rsid w:val="001C3903"/>
    <w:rsid w:val="001D3814"/>
    <w:rsid w:val="001E2A3B"/>
    <w:rsid w:val="001E588B"/>
    <w:rsid w:val="001F38D8"/>
    <w:rsid w:val="001F49F2"/>
    <w:rsid w:val="002035E1"/>
    <w:rsid w:val="00203C53"/>
    <w:rsid w:val="0020669A"/>
    <w:rsid w:val="00207CEE"/>
    <w:rsid w:val="00221969"/>
    <w:rsid w:val="00226137"/>
    <w:rsid w:val="0023518D"/>
    <w:rsid w:val="002434F7"/>
    <w:rsid w:val="00250D9F"/>
    <w:rsid w:val="00253FED"/>
    <w:rsid w:val="0025481B"/>
    <w:rsid w:val="00271C04"/>
    <w:rsid w:val="00277380"/>
    <w:rsid w:val="00282DE5"/>
    <w:rsid w:val="00290E02"/>
    <w:rsid w:val="002965AF"/>
    <w:rsid w:val="00296E7A"/>
    <w:rsid w:val="002A084F"/>
    <w:rsid w:val="002A0A2F"/>
    <w:rsid w:val="002A2B41"/>
    <w:rsid w:val="002B07A6"/>
    <w:rsid w:val="002C326B"/>
    <w:rsid w:val="002E4F2E"/>
    <w:rsid w:val="002E564D"/>
    <w:rsid w:val="002F1655"/>
    <w:rsid w:val="002F584F"/>
    <w:rsid w:val="00301CC0"/>
    <w:rsid w:val="00317D57"/>
    <w:rsid w:val="00326625"/>
    <w:rsid w:val="0033195A"/>
    <w:rsid w:val="00340089"/>
    <w:rsid w:val="00341E06"/>
    <w:rsid w:val="00347CC0"/>
    <w:rsid w:val="0035043D"/>
    <w:rsid w:val="00352B59"/>
    <w:rsid w:val="003536F7"/>
    <w:rsid w:val="00354BA5"/>
    <w:rsid w:val="00356912"/>
    <w:rsid w:val="00357E65"/>
    <w:rsid w:val="00364270"/>
    <w:rsid w:val="0036771B"/>
    <w:rsid w:val="003730A0"/>
    <w:rsid w:val="0037569A"/>
    <w:rsid w:val="00384BB1"/>
    <w:rsid w:val="00386452"/>
    <w:rsid w:val="00386912"/>
    <w:rsid w:val="00386A06"/>
    <w:rsid w:val="00391513"/>
    <w:rsid w:val="003924F4"/>
    <w:rsid w:val="00396AA0"/>
    <w:rsid w:val="003A1C14"/>
    <w:rsid w:val="003B1157"/>
    <w:rsid w:val="003B42DB"/>
    <w:rsid w:val="003C1E6A"/>
    <w:rsid w:val="003D084B"/>
    <w:rsid w:val="003D0C52"/>
    <w:rsid w:val="003D6834"/>
    <w:rsid w:val="003E2412"/>
    <w:rsid w:val="003E285A"/>
    <w:rsid w:val="003E3104"/>
    <w:rsid w:val="00403C7B"/>
    <w:rsid w:val="00404E23"/>
    <w:rsid w:val="00415238"/>
    <w:rsid w:val="00424E69"/>
    <w:rsid w:val="00434AE8"/>
    <w:rsid w:val="00442826"/>
    <w:rsid w:val="00450BD8"/>
    <w:rsid w:val="0046069D"/>
    <w:rsid w:val="0047526A"/>
    <w:rsid w:val="00477E42"/>
    <w:rsid w:val="00482EC6"/>
    <w:rsid w:val="00484E05"/>
    <w:rsid w:val="00491728"/>
    <w:rsid w:val="00495F28"/>
    <w:rsid w:val="00496D28"/>
    <w:rsid w:val="004970DC"/>
    <w:rsid w:val="004B3EE0"/>
    <w:rsid w:val="004D0DCE"/>
    <w:rsid w:val="004E09BB"/>
    <w:rsid w:val="004E5F41"/>
    <w:rsid w:val="004F4171"/>
    <w:rsid w:val="004F5FE9"/>
    <w:rsid w:val="0050636E"/>
    <w:rsid w:val="00512DBE"/>
    <w:rsid w:val="00514214"/>
    <w:rsid w:val="00514749"/>
    <w:rsid w:val="00517B09"/>
    <w:rsid w:val="0052051F"/>
    <w:rsid w:val="005208F7"/>
    <w:rsid w:val="00531E11"/>
    <w:rsid w:val="00532236"/>
    <w:rsid w:val="00544502"/>
    <w:rsid w:val="00564E42"/>
    <w:rsid w:val="005709E0"/>
    <w:rsid w:val="00577439"/>
    <w:rsid w:val="00580348"/>
    <w:rsid w:val="005822DD"/>
    <w:rsid w:val="00582F46"/>
    <w:rsid w:val="005838DB"/>
    <w:rsid w:val="005909AC"/>
    <w:rsid w:val="00597D48"/>
    <w:rsid w:val="005A0FDC"/>
    <w:rsid w:val="005A20D2"/>
    <w:rsid w:val="005A4661"/>
    <w:rsid w:val="005A50C8"/>
    <w:rsid w:val="005A779D"/>
    <w:rsid w:val="005B387B"/>
    <w:rsid w:val="005B56C1"/>
    <w:rsid w:val="005B699E"/>
    <w:rsid w:val="005C10E6"/>
    <w:rsid w:val="005C22EE"/>
    <w:rsid w:val="005C4FFE"/>
    <w:rsid w:val="005E082C"/>
    <w:rsid w:val="005E0965"/>
    <w:rsid w:val="005E254B"/>
    <w:rsid w:val="005E36A4"/>
    <w:rsid w:val="005F0188"/>
    <w:rsid w:val="005F0436"/>
    <w:rsid w:val="005F5FB8"/>
    <w:rsid w:val="005F601C"/>
    <w:rsid w:val="005F6E98"/>
    <w:rsid w:val="005F7BFC"/>
    <w:rsid w:val="006065D6"/>
    <w:rsid w:val="006204DA"/>
    <w:rsid w:val="006227E6"/>
    <w:rsid w:val="006247CB"/>
    <w:rsid w:val="00624DB4"/>
    <w:rsid w:val="00624DFB"/>
    <w:rsid w:val="00640358"/>
    <w:rsid w:val="00646F2B"/>
    <w:rsid w:val="006606F4"/>
    <w:rsid w:val="006716CC"/>
    <w:rsid w:val="006746AC"/>
    <w:rsid w:val="00681F00"/>
    <w:rsid w:val="00682D8B"/>
    <w:rsid w:val="00686DA4"/>
    <w:rsid w:val="00694B9E"/>
    <w:rsid w:val="00694CB7"/>
    <w:rsid w:val="006A727F"/>
    <w:rsid w:val="006B4C0B"/>
    <w:rsid w:val="006B5A20"/>
    <w:rsid w:val="006C3783"/>
    <w:rsid w:val="006C379C"/>
    <w:rsid w:val="006D63B0"/>
    <w:rsid w:val="006D744A"/>
    <w:rsid w:val="006E6F0B"/>
    <w:rsid w:val="006F609E"/>
    <w:rsid w:val="00705476"/>
    <w:rsid w:val="007067DD"/>
    <w:rsid w:val="0070734B"/>
    <w:rsid w:val="00710D41"/>
    <w:rsid w:val="00745060"/>
    <w:rsid w:val="0074684C"/>
    <w:rsid w:val="00756E49"/>
    <w:rsid w:val="0077001B"/>
    <w:rsid w:val="007709BB"/>
    <w:rsid w:val="00777BE5"/>
    <w:rsid w:val="00781A91"/>
    <w:rsid w:val="00795285"/>
    <w:rsid w:val="007A369E"/>
    <w:rsid w:val="007A5B50"/>
    <w:rsid w:val="007A73A3"/>
    <w:rsid w:val="007B136B"/>
    <w:rsid w:val="007B148F"/>
    <w:rsid w:val="007B50ED"/>
    <w:rsid w:val="007C20E9"/>
    <w:rsid w:val="007D1349"/>
    <w:rsid w:val="007D3556"/>
    <w:rsid w:val="007D3771"/>
    <w:rsid w:val="007E5D27"/>
    <w:rsid w:val="007F68FA"/>
    <w:rsid w:val="0080714C"/>
    <w:rsid w:val="00810BC2"/>
    <w:rsid w:val="0081121E"/>
    <w:rsid w:val="00814B46"/>
    <w:rsid w:val="00817A27"/>
    <w:rsid w:val="008225C0"/>
    <w:rsid w:val="00826600"/>
    <w:rsid w:val="00833427"/>
    <w:rsid w:val="0083442C"/>
    <w:rsid w:val="00835E6C"/>
    <w:rsid w:val="008376A6"/>
    <w:rsid w:val="00846F35"/>
    <w:rsid w:val="00847DFE"/>
    <w:rsid w:val="0085267E"/>
    <w:rsid w:val="00852A12"/>
    <w:rsid w:val="00856953"/>
    <w:rsid w:val="00857752"/>
    <w:rsid w:val="00860E18"/>
    <w:rsid w:val="00861594"/>
    <w:rsid w:val="00863D56"/>
    <w:rsid w:val="008752C3"/>
    <w:rsid w:val="00877FEF"/>
    <w:rsid w:val="00884F07"/>
    <w:rsid w:val="008915DA"/>
    <w:rsid w:val="008969F5"/>
    <w:rsid w:val="008A719C"/>
    <w:rsid w:val="008B4B68"/>
    <w:rsid w:val="008C4F0F"/>
    <w:rsid w:val="008D0EBF"/>
    <w:rsid w:val="008D1779"/>
    <w:rsid w:val="008D5C4B"/>
    <w:rsid w:val="008F05A7"/>
    <w:rsid w:val="008F4CB9"/>
    <w:rsid w:val="00900723"/>
    <w:rsid w:val="0090082F"/>
    <w:rsid w:val="00915EB0"/>
    <w:rsid w:val="009267F0"/>
    <w:rsid w:val="00936E3D"/>
    <w:rsid w:val="00937D8D"/>
    <w:rsid w:val="00947186"/>
    <w:rsid w:val="0094771A"/>
    <w:rsid w:val="00952BB0"/>
    <w:rsid w:val="00960F9B"/>
    <w:rsid w:val="00965EA5"/>
    <w:rsid w:val="00967BF6"/>
    <w:rsid w:val="009700EA"/>
    <w:rsid w:val="00971622"/>
    <w:rsid w:val="00975A08"/>
    <w:rsid w:val="0098413B"/>
    <w:rsid w:val="00987E08"/>
    <w:rsid w:val="009A5CC0"/>
    <w:rsid w:val="009A62B0"/>
    <w:rsid w:val="009A6B72"/>
    <w:rsid w:val="009B196E"/>
    <w:rsid w:val="009B5181"/>
    <w:rsid w:val="009C15BD"/>
    <w:rsid w:val="009D1EE6"/>
    <w:rsid w:val="009D4629"/>
    <w:rsid w:val="009E18BD"/>
    <w:rsid w:val="009E4A0F"/>
    <w:rsid w:val="009F1EEF"/>
    <w:rsid w:val="009F4931"/>
    <w:rsid w:val="009F4F28"/>
    <w:rsid w:val="00A052B0"/>
    <w:rsid w:val="00A07CD5"/>
    <w:rsid w:val="00A1421C"/>
    <w:rsid w:val="00A1730F"/>
    <w:rsid w:val="00A24ED6"/>
    <w:rsid w:val="00A30EBD"/>
    <w:rsid w:val="00A3424F"/>
    <w:rsid w:val="00A37D95"/>
    <w:rsid w:val="00A40B06"/>
    <w:rsid w:val="00A41CCC"/>
    <w:rsid w:val="00A46423"/>
    <w:rsid w:val="00A63530"/>
    <w:rsid w:val="00A6556A"/>
    <w:rsid w:val="00A672FD"/>
    <w:rsid w:val="00A818B2"/>
    <w:rsid w:val="00A82127"/>
    <w:rsid w:val="00A97567"/>
    <w:rsid w:val="00AA0DDF"/>
    <w:rsid w:val="00AA3A87"/>
    <w:rsid w:val="00AA4294"/>
    <w:rsid w:val="00AA5456"/>
    <w:rsid w:val="00AA5FFC"/>
    <w:rsid w:val="00AC4D6D"/>
    <w:rsid w:val="00AC6DB2"/>
    <w:rsid w:val="00AC7426"/>
    <w:rsid w:val="00AC7448"/>
    <w:rsid w:val="00AD0582"/>
    <w:rsid w:val="00AD0A0D"/>
    <w:rsid w:val="00AD1F2B"/>
    <w:rsid w:val="00AD2D22"/>
    <w:rsid w:val="00AD4CEF"/>
    <w:rsid w:val="00AE2E0B"/>
    <w:rsid w:val="00AF10C9"/>
    <w:rsid w:val="00AF77FA"/>
    <w:rsid w:val="00B00AE4"/>
    <w:rsid w:val="00B0729E"/>
    <w:rsid w:val="00B11D07"/>
    <w:rsid w:val="00B241E9"/>
    <w:rsid w:val="00B315BD"/>
    <w:rsid w:val="00B40E64"/>
    <w:rsid w:val="00B4132D"/>
    <w:rsid w:val="00B52A5D"/>
    <w:rsid w:val="00B573D8"/>
    <w:rsid w:val="00B630EC"/>
    <w:rsid w:val="00B648F9"/>
    <w:rsid w:val="00B6744F"/>
    <w:rsid w:val="00B67E27"/>
    <w:rsid w:val="00B7279A"/>
    <w:rsid w:val="00B7733C"/>
    <w:rsid w:val="00B843B3"/>
    <w:rsid w:val="00B92D89"/>
    <w:rsid w:val="00BA5F4B"/>
    <w:rsid w:val="00BB1A1A"/>
    <w:rsid w:val="00BB5FA3"/>
    <w:rsid w:val="00BC245D"/>
    <w:rsid w:val="00BD20F7"/>
    <w:rsid w:val="00BD72D8"/>
    <w:rsid w:val="00BD791A"/>
    <w:rsid w:val="00BF28C3"/>
    <w:rsid w:val="00C01CFF"/>
    <w:rsid w:val="00C076EE"/>
    <w:rsid w:val="00C10553"/>
    <w:rsid w:val="00C121B8"/>
    <w:rsid w:val="00C16C84"/>
    <w:rsid w:val="00C2609F"/>
    <w:rsid w:val="00C271F7"/>
    <w:rsid w:val="00C35761"/>
    <w:rsid w:val="00C416F5"/>
    <w:rsid w:val="00C43AB8"/>
    <w:rsid w:val="00C465C1"/>
    <w:rsid w:val="00C50540"/>
    <w:rsid w:val="00C51703"/>
    <w:rsid w:val="00C51853"/>
    <w:rsid w:val="00C52E18"/>
    <w:rsid w:val="00C56145"/>
    <w:rsid w:val="00C571D0"/>
    <w:rsid w:val="00C61262"/>
    <w:rsid w:val="00C62AA7"/>
    <w:rsid w:val="00C71BAB"/>
    <w:rsid w:val="00C845CA"/>
    <w:rsid w:val="00CA10A6"/>
    <w:rsid w:val="00CA1125"/>
    <w:rsid w:val="00CC0839"/>
    <w:rsid w:val="00CC1C2E"/>
    <w:rsid w:val="00CC7F5B"/>
    <w:rsid w:val="00CD0001"/>
    <w:rsid w:val="00CD0335"/>
    <w:rsid w:val="00CD07F2"/>
    <w:rsid w:val="00CD4387"/>
    <w:rsid w:val="00CE1764"/>
    <w:rsid w:val="00D10CF2"/>
    <w:rsid w:val="00D11941"/>
    <w:rsid w:val="00D13484"/>
    <w:rsid w:val="00D205E8"/>
    <w:rsid w:val="00D22891"/>
    <w:rsid w:val="00D25B3B"/>
    <w:rsid w:val="00D25B4D"/>
    <w:rsid w:val="00D451D5"/>
    <w:rsid w:val="00D51A6C"/>
    <w:rsid w:val="00D6089A"/>
    <w:rsid w:val="00D65D7B"/>
    <w:rsid w:val="00D72F90"/>
    <w:rsid w:val="00DA78C7"/>
    <w:rsid w:val="00DB6E30"/>
    <w:rsid w:val="00DC2412"/>
    <w:rsid w:val="00DC72D8"/>
    <w:rsid w:val="00DE514C"/>
    <w:rsid w:val="00DF4030"/>
    <w:rsid w:val="00DF4793"/>
    <w:rsid w:val="00DF4A76"/>
    <w:rsid w:val="00DF6962"/>
    <w:rsid w:val="00E00318"/>
    <w:rsid w:val="00E02725"/>
    <w:rsid w:val="00E05313"/>
    <w:rsid w:val="00E07661"/>
    <w:rsid w:val="00E07B04"/>
    <w:rsid w:val="00E10CD5"/>
    <w:rsid w:val="00E139A3"/>
    <w:rsid w:val="00E24423"/>
    <w:rsid w:val="00E3180E"/>
    <w:rsid w:val="00E37AA5"/>
    <w:rsid w:val="00E43DC3"/>
    <w:rsid w:val="00E45FA0"/>
    <w:rsid w:val="00E51504"/>
    <w:rsid w:val="00E5326F"/>
    <w:rsid w:val="00E56639"/>
    <w:rsid w:val="00E62A22"/>
    <w:rsid w:val="00E64F27"/>
    <w:rsid w:val="00E72445"/>
    <w:rsid w:val="00E8716D"/>
    <w:rsid w:val="00E96C40"/>
    <w:rsid w:val="00EA194F"/>
    <w:rsid w:val="00EA32D5"/>
    <w:rsid w:val="00EB28E5"/>
    <w:rsid w:val="00EB6F79"/>
    <w:rsid w:val="00EB7DBB"/>
    <w:rsid w:val="00EC3C6B"/>
    <w:rsid w:val="00EF0B30"/>
    <w:rsid w:val="00F02B7A"/>
    <w:rsid w:val="00F03666"/>
    <w:rsid w:val="00F13D6B"/>
    <w:rsid w:val="00F176DE"/>
    <w:rsid w:val="00F225EA"/>
    <w:rsid w:val="00F2480A"/>
    <w:rsid w:val="00F24C6F"/>
    <w:rsid w:val="00F268E1"/>
    <w:rsid w:val="00F45B82"/>
    <w:rsid w:val="00F52D8F"/>
    <w:rsid w:val="00F549B7"/>
    <w:rsid w:val="00F6080E"/>
    <w:rsid w:val="00F60BA4"/>
    <w:rsid w:val="00F65DA7"/>
    <w:rsid w:val="00F75337"/>
    <w:rsid w:val="00F8272A"/>
    <w:rsid w:val="00F84DA8"/>
    <w:rsid w:val="00F859D4"/>
    <w:rsid w:val="00FA3F2D"/>
    <w:rsid w:val="00FC4725"/>
    <w:rsid w:val="00FC55D0"/>
    <w:rsid w:val="00FC76D1"/>
    <w:rsid w:val="00FD712C"/>
    <w:rsid w:val="00FE6F9F"/>
    <w:rsid w:val="00FF1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87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3A8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3A8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87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3A8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3A8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2023-09-05T07:45:00Z</dcterms:created>
  <dcterms:modified xsi:type="dcterms:W3CDTF">2024-05-21T06:44:00Z</dcterms:modified>
</cp:coreProperties>
</file>